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F44F" w14:textId="77777777" w:rsidR="00185CD5" w:rsidRDefault="00185CD5" w:rsidP="00185CD5">
      <w:pPr>
        <w:jc w:val="right"/>
      </w:pPr>
      <w:r w:rsidRPr="00185CD5">
        <w:t>[</w:t>
      </w:r>
      <w:r w:rsidRPr="00185CD5">
        <w:rPr>
          <w:bCs/>
        </w:rPr>
        <w:t>наименование туроператора</w:t>
      </w:r>
      <w:r w:rsidRPr="00185CD5">
        <w:t>]</w:t>
      </w:r>
      <w:r w:rsidRPr="00185CD5">
        <w:br/>
        <w:t>адрес: [</w:t>
      </w:r>
      <w:r w:rsidRPr="00185CD5">
        <w:rPr>
          <w:bCs/>
        </w:rPr>
        <w:t>вписать нужное</w:t>
      </w:r>
      <w:r w:rsidRPr="00185CD5">
        <w:t>]</w:t>
      </w:r>
      <w:r w:rsidRPr="00185CD5">
        <w:br/>
        <w:t>телефон/факс: [</w:t>
      </w:r>
      <w:r w:rsidRPr="00185CD5">
        <w:rPr>
          <w:bCs/>
        </w:rPr>
        <w:t>номер</w:t>
      </w:r>
      <w:r w:rsidRPr="00185CD5">
        <w:t>]</w:t>
      </w:r>
      <w:r w:rsidRPr="00185CD5">
        <w:br/>
      </w:r>
    </w:p>
    <w:p w14:paraId="633E6ACE" w14:textId="439E92D6" w:rsidR="00185CD5" w:rsidRPr="00185CD5" w:rsidRDefault="00185CD5" w:rsidP="00185CD5">
      <w:pPr>
        <w:jc w:val="right"/>
      </w:pPr>
      <w:r w:rsidRPr="00185CD5">
        <w:t>[</w:t>
      </w:r>
      <w:r w:rsidRPr="00185CD5">
        <w:rPr>
          <w:bCs/>
        </w:rPr>
        <w:t>фамилия, имя, отчество (при наличии) туриста</w:t>
      </w:r>
      <w:r w:rsidRPr="00185CD5">
        <w:t>]</w:t>
      </w:r>
      <w:r w:rsidRPr="00185CD5">
        <w:br/>
        <w:t>[</w:t>
      </w:r>
      <w:r w:rsidRPr="00185CD5">
        <w:rPr>
          <w:bCs/>
        </w:rPr>
        <w:t>число, месяц, год</w:t>
      </w:r>
      <w:r w:rsidRPr="00185CD5">
        <w:t>] года рождения</w:t>
      </w:r>
      <w:r w:rsidRPr="00185CD5">
        <w:br/>
        <w:t>[</w:t>
      </w:r>
      <w:r w:rsidRPr="00185CD5">
        <w:rPr>
          <w:bCs/>
        </w:rPr>
        <w:t>реквизиты документа, удостоверяющего личность</w:t>
      </w:r>
      <w:r w:rsidRPr="00185CD5">
        <w:t>]</w:t>
      </w:r>
      <w:r w:rsidRPr="00185CD5">
        <w:br/>
        <w:t>адрес: [</w:t>
      </w:r>
      <w:r w:rsidRPr="00185CD5">
        <w:rPr>
          <w:bCs/>
        </w:rPr>
        <w:t>вписать нужное</w:t>
      </w:r>
      <w:r w:rsidRPr="00185CD5">
        <w:t>]</w:t>
      </w:r>
      <w:r w:rsidRPr="00185CD5">
        <w:br/>
        <w:t>телефон/факс: [</w:t>
      </w:r>
      <w:r w:rsidRPr="00185CD5">
        <w:rPr>
          <w:bCs/>
        </w:rPr>
        <w:t>номер</w:t>
      </w:r>
      <w:r w:rsidRPr="00185CD5">
        <w:t>]</w:t>
      </w:r>
    </w:p>
    <w:p w14:paraId="6C945A24" w14:textId="77777777" w:rsidR="00185CD5" w:rsidRPr="00185CD5" w:rsidRDefault="00185CD5" w:rsidP="00185CD5">
      <w:pPr>
        <w:jc w:val="center"/>
      </w:pPr>
      <w:r w:rsidRPr="00185CD5">
        <w:rPr>
          <w:b/>
          <w:bCs/>
        </w:rPr>
        <w:t>Претензия о расторжении договора о реализации туристского продукта и возврате денежных средств в полном объеме (образец)</w:t>
      </w:r>
    </w:p>
    <w:p w14:paraId="12531A35" w14:textId="77777777" w:rsidR="00185CD5" w:rsidRPr="00185CD5" w:rsidRDefault="00185CD5" w:rsidP="00185CD5">
      <w:pPr>
        <w:jc w:val="both"/>
      </w:pPr>
      <w:r w:rsidRPr="00185CD5">
        <w:t xml:space="preserve">«____» _____202_ г. между ______ (указать наименование турагента/туроператора) и мной ___________ (указать ФИО) был заключен договор № _____ о реализации туристского продукта в________ (указать направление маршрута) на ________ (указать количество человек). </w:t>
      </w:r>
    </w:p>
    <w:p w14:paraId="192111F0" w14:textId="77777777" w:rsidR="00185CD5" w:rsidRPr="00185CD5" w:rsidRDefault="00185CD5" w:rsidP="00185CD5">
      <w:pPr>
        <w:jc w:val="both"/>
      </w:pPr>
      <w:r w:rsidRPr="00185CD5">
        <w:t xml:space="preserve">Во исполнение пункта ______ (указать пункт договора) вышеуказанного договора от «____» ____________20__ г. мной была произведена оплата стоимости туристической путевки в сумме ___________ (указать цифрами и прописью), что подтверждается платежными документами. Следовательно, свои обязательства по договору я исполнил в полном объеме в установленный срок. </w:t>
      </w:r>
    </w:p>
    <w:p w14:paraId="24B9DDE2" w14:textId="77777777" w:rsidR="00185CD5" w:rsidRPr="00185CD5" w:rsidRDefault="00185CD5" w:rsidP="00185CD5">
      <w:pPr>
        <w:jc w:val="both"/>
      </w:pPr>
      <w:r w:rsidRPr="00185CD5">
        <w:t xml:space="preserve">В соответствии с заключенным договором поездка должна состояться в период с ________ (указать дату) по _______ (указать дату). </w:t>
      </w:r>
    </w:p>
    <w:p w14:paraId="0981FBB3" w14:textId="77777777" w:rsidR="00185CD5" w:rsidRPr="00185CD5" w:rsidRDefault="00185CD5" w:rsidP="00185CD5">
      <w:pPr>
        <w:jc w:val="both"/>
      </w:pPr>
      <w:r w:rsidRPr="00185CD5">
        <w:t xml:space="preserve">«____» _______ 202_ г. на официальном сайте Ростуризма и оперативного штаба по борьбе с коронавирусом опубликованы сведения о наличии обстоятельств, свидетельствующих о наличии угрозы безопасности здоровью туристов, находящихся в _________. </w:t>
      </w:r>
    </w:p>
    <w:p w14:paraId="5AA1B846" w14:textId="77777777" w:rsidR="00185CD5" w:rsidRPr="00185CD5" w:rsidRDefault="00185CD5" w:rsidP="00185CD5">
      <w:pPr>
        <w:jc w:val="both"/>
      </w:pPr>
      <w:r w:rsidRPr="00185CD5">
        <w:t xml:space="preserve">Согласно п. 17 Правил оказания услуг по реализации туристского продукта, утвержденных ПП РФ от 18.11.2020г. № 1852, услуги, входящие в тур, должны отвечать условиям безопасности жизни/здоровья/имущества туристов. </w:t>
      </w:r>
    </w:p>
    <w:p w14:paraId="092742C1" w14:textId="77777777" w:rsidR="00185CD5" w:rsidRPr="00185CD5" w:rsidRDefault="00185CD5" w:rsidP="00185CD5">
      <w:pPr>
        <w:jc w:val="both"/>
      </w:pPr>
      <w:r w:rsidRPr="00185CD5">
        <w:t>В соответствии со ст. 10 ФЗ «Об основах туристской деятельности в Российской Федерации» № 132-ФЗ (далее – № 132-ФЗ) каждая из сторон может потребовать изменения/расторжения договора в связи с существенным изменением обстоятельств, из которых стороны исходили при его заключении.</w:t>
      </w:r>
    </w:p>
    <w:p w14:paraId="42389A1D" w14:textId="77777777" w:rsidR="00185CD5" w:rsidRPr="00185CD5" w:rsidRDefault="00185CD5" w:rsidP="00185CD5">
      <w:pPr>
        <w:jc w:val="both"/>
      </w:pPr>
      <w:r w:rsidRPr="00185CD5">
        <w:t xml:space="preserve">Поскольку при оказании услуги мне может быть причинен вред жизни, здоровью и имуществу, при данных обстоятельствах я вправе потребовать расторжения договора в связи с существенным изменением обстоятельств. </w:t>
      </w:r>
    </w:p>
    <w:p w14:paraId="107D26A0" w14:textId="77777777" w:rsidR="00185CD5" w:rsidRPr="00185CD5" w:rsidRDefault="00185CD5" w:rsidP="00185CD5">
      <w:pPr>
        <w:jc w:val="both"/>
      </w:pPr>
      <w:r w:rsidRPr="00185CD5">
        <w:t xml:space="preserve">При данных обстоятельствах применяются положения ст. 14 № 132-ФЗ, согласно которой, при возникновении обстоятельств, подтверждающих возникновение в стране временного пребывания туриста угрозы безопасности жизни/здоровью/имуществу, он вправе требовать в судебном порядке расторжения соглашения. </w:t>
      </w:r>
    </w:p>
    <w:p w14:paraId="2C3F84AB" w14:textId="77777777" w:rsidR="00185CD5" w:rsidRPr="00185CD5" w:rsidRDefault="00185CD5" w:rsidP="00185CD5">
      <w:pPr>
        <w:jc w:val="both"/>
      </w:pPr>
      <w:r w:rsidRPr="00185CD5">
        <w:t xml:space="preserve">При расторжении договора с туроператором до начала тура на основании обстоятельств, указанных в ст. 14 № 132-ФЗ, туристу/иному заказчику должна быть возвращена полная стоимость туристической путевки. </w:t>
      </w:r>
    </w:p>
    <w:p w14:paraId="4B1B578F" w14:textId="70407311" w:rsidR="00185CD5" w:rsidRPr="00185CD5" w:rsidRDefault="00185CD5" w:rsidP="00185CD5">
      <w:pPr>
        <w:jc w:val="both"/>
      </w:pPr>
      <w:r w:rsidRPr="00185CD5">
        <w:lastRenderedPageBreak/>
        <w:t>Ст. 452 ГК РФ предусматривает досудебный порядок урегулирования спора.</w:t>
      </w:r>
      <w:r>
        <w:t xml:space="preserve"> </w:t>
      </w:r>
      <w:r w:rsidRPr="00185CD5">
        <w:t xml:space="preserve">В связи с вышеизложенным и руководствуясь ст. 10, 14 ФЗ об основах туристской деятельности, п. 17 Правил оказания услуг по реализации туристского продукта, </w:t>
      </w:r>
    </w:p>
    <w:p w14:paraId="72FADE24" w14:textId="3C704900" w:rsidR="00185CD5" w:rsidRPr="00185CD5" w:rsidRDefault="00185CD5" w:rsidP="00185CD5">
      <w:pPr>
        <w:jc w:val="center"/>
      </w:pPr>
      <w:r w:rsidRPr="00185CD5">
        <w:rPr>
          <w:b/>
          <w:bCs/>
        </w:rPr>
        <w:t>ПРОШУ:</w:t>
      </w:r>
    </w:p>
    <w:p w14:paraId="1D28F913" w14:textId="77777777" w:rsidR="00185CD5" w:rsidRPr="00185CD5" w:rsidRDefault="00185CD5" w:rsidP="00185CD5">
      <w:pPr>
        <w:jc w:val="both"/>
      </w:pPr>
      <w:r w:rsidRPr="00185CD5">
        <w:t xml:space="preserve">1. Расторгнуть договор о реализации туристского продукта от _____ № _____. </w:t>
      </w:r>
    </w:p>
    <w:p w14:paraId="47E81A41" w14:textId="77777777" w:rsidR="00185CD5" w:rsidRPr="00185CD5" w:rsidRDefault="00185CD5" w:rsidP="00185CD5">
      <w:pPr>
        <w:jc w:val="both"/>
      </w:pPr>
      <w:r w:rsidRPr="00185CD5">
        <w:t xml:space="preserve">2. Вернуть мне уплаченную по договору денежную сумму в размере полной стоимости тура ________ (указать цифрами и прописью), поскольку требование предъявлено до начала тура_____ (указать дату). </w:t>
      </w:r>
    </w:p>
    <w:p w14:paraId="2E440CFA" w14:textId="77777777" w:rsidR="00185CD5" w:rsidRPr="00185CD5" w:rsidRDefault="00185CD5" w:rsidP="00185CD5">
      <w:pPr>
        <w:jc w:val="both"/>
      </w:pPr>
      <w:r w:rsidRPr="00185CD5">
        <w:t xml:space="preserve">3. Предоставить ответ в течение 10 дней с момента получения претензии по адресу: _________ (указать). </w:t>
      </w:r>
    </w:p>
    <w:p w14:paraId="03B292BD" w14:textId="77777777" w:rsidR="00185CD5" w:rsidRPr="00185CD5" w:rsidRDefault="00185CD5" w:rsidP="00185CD5">
      <w:pPr>
        <w:jc w:val="both"/>
      </w:pPr>
      <w:r w:rsidRPr="00185CD5">
        <w:t xml:space="preserve">При отказе в удовлетворении требований в добровольном порядке буду вынужден обратиться в суд за защитой моих нарушенных прав. </w:t>
      </w:r>
    </w:p>
    <w:p w14:paraId="74B40DCF" w14:textId="77777777" w:rsidR="00185CD5" w:rsidRPr="00185CD5" w:rsidRDefault="00185CD5" w:rsidP="00185CD5">
      <w:pPr>
        <w:jc w:val="both"/>
      </w:pPr>
      <w:r w:rsidRPr="00185CD5">
        <w:rPr>
          <w:b/>
          <w:bCs/>
        </w:rPr>
        <w:t>Приложение:</w:t>
      </w:r>
      <w:r w:rsidRPr="00185CD5">
        <w:t xml:space="preserve">  </w:t>
      </w:r>
    </w:p>
    <w:p w14:paraId="3A82C465" w14:textId="77777777" w:rsidR="00185CD5" w:rsidRPr="00185CD5" w:rsidRDefault="00185CD5" w:rsidP="00185CD5">
      <w:pPr>
        <w:jc w:val="both"/>
      </w:pPr>
      <w:r w:rsidRPr="00185CD5">
        <w:t xml:space="preserve">1. Копия договора о реализации туристского продукта № ____ от _________. </w:t>
      </w:r>
    </w:p>
    <w:p w14:paraId="45B53CD2" w14:textId="77777777" w:rsidR="00185CD5" w:rsidRPr="00185CD5" w:rsidRDefault="00185CD5" w:rsidP="00185CD5">
      <w:pPr>
        <w:jc w:val="both"/>
      </w:pPr>
      <w:r w:rsidRPr="00185CD5">
        <w:t>2. Платежные документы.</w:t>
      </w:r>
    </w:p>
    <w:p w14:paraId="54EB0DDE" w14:textId="77777777" w:rsidR="00185CD5" w:rsidRPr="00185CD5" w:rsidRDefault="00185CD5" w:rsidP="00185CD5">
      <w:pPr>
        <w:jc w:val="both"/>
      </w:pPr>
      <w:r w:rsidRPr="00185CD5">
        <w:t xml:space="preserve">3. Иные документы (указать). </w:t>
      </w:r>
    </w:p>
    <w:p w14:paraId="587FE5B9" w14:textId="77777777" w:rsidR="00185CD5" w:rsidRPr="00185CD5" w:rsidRDefault="00185CD5" w:rsidP="00185CD5">
      <w:pPr>
        <w:jc w:val="both"/>
      </w:pPr>
      <w:r w:rsidRPr="00185CD5">
        <w:t>Дата/Подпись</w:t>
      </w:r>
    </w:p>
    <w:p w14:paraId="597A4919" w14:textId="77777777" w:rsidR="00D127EB" w:rsidRDefault="00D127EB" w:rsidP="00185CD5">
      <w:pPr>
        <w:jc w:val="both"/>
      </w:pPr>
    </w:p>
    <w:sectPr w:rsidR="00D1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D5"/>
    <w:rsid w:val="00185CD5"/>
    <w:rsid w:val="00D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6BF9"/>
  <w15:chartTrackingRefBased/>
  <w15:docId w15:val="{EAA899E1-82DF-4FB6-BDDC-83D20CB3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2996</Characters>
  <Application>Microsoft Office Word</Application>
  <DocSecurity>0</DocSecurity>
  <Lines>55</Lines>
  <Paragraphs>29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2021-05-22T09:30:00Z</dcterms:created>
  <dcterms:modified xsi:type="dcterms:W3CDTF">2021-05-22T09:31:00Z</dcterms:modified>
</cp:coreProperties>
</file>